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993C" w14:textId="38A7669D" w:rsidR="00ED19C5" w:rsidRDefault="006B5A55" w:rsidP="00A92893">
      <w:pPr>
        <w:spacing w:after="240"/>
        <w:jc w:val="center"/>
      </w:pPr>
      <w:r>
        <w:rPr>
          <w:noProof/>
        </w:rPr>
        <w:drawing>
          <wp:inline distT="0" distB="0" distL="0" distR="0" wp14:anchorId="09186D14" wp14:editId="0E27E61E">
            <wp:extent cx="4282440" cy="578464"/>
            <wp:effectExtent l="0" t="0" r="0" b="0"/>
            <wp:docPr id="1616886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86752" name="Imagen 16168867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756" cy="5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77D3B" w14:textId="5EADDEB3" w:rsidR="006B5A55" w:rsidRPr="006B5A55" w:rsidRDefault="006B5A55" w:rsidP="00ED19C5">
      <w:pPr>
        <w:spacing w:line="240" w:lineRule="auto"/>
        <w:jc w:val="center"/>
        <w:rPr>
          <w:rFonts w:ascii="HendersonSansW00-BasicLight" w:eastAsia="Baskerville Old Face" w:hAnsi="HendersonSansW00-BasicLight" w:cs="Baskerville Old Face"/>
          <w:b/>
          <w:bCs/>
          <w:color w:val="8B3A38"/>
          <w:sz w:val="32"/>
          <w:szCs w:val="32"/>
          <w:lang w:val="es-ES"/>
        </w:rPr>
      </w:pPr>
      <w:r w:rsidRPr="006B5A55">
        <w:rPr>
          <w:rFonts w:ascii="HendersonSansW00-BasicLight" w:eastAsia="Baskerville Old Face" w:hAnsi="HendersonSansW00-BasicLight" w:cs="Baskerville Old Face"/>
          <w:b/>
          <w:bCs/>
          <w:color w:val="8B3A38"/>
          <w:sz w:val="32"/>
          <w:szCs w:val="32"/>
          <w:lang w:val="es-ES"/>
        </w:rPr>
        <w:t>Requisito 9:</w:t>
      </w:r>
    </w:p>
    <w:p w14:paraId="48E72643" w14:textId="516CCD94" w:rsidR="00874ABE" w:rsidRPr="006B5A55" w:rsidRDefault="00B6419B" w:rsidP="00ED19C5">
      <w:pPr>
        <w:spacing w:line="240" w:lineRule="auto"/>
        <w:jc w:val="center"/>
        <w:rPr>
          <w:rFonts w:ascii="HendersonSansW00-BasicLight" w:eastAsia="Calibri" w:hAnsi="HendersonSansW00-BasicLight" w:cs="Arial"/>
          <w:b/>
          <w:bCs/>
          <w:sz w:val="28"/>
          <w:szCs w:val="28"/>
        </w:rPr>
      </w:pPr>
      <w:r w:rsidRPr="006B5A55">
        <w:rPr>
          <w:rFonts w:ascii="HendersonSansW00-BasicLight" w:eastAsia="Calibri" w:hAnsi="HendersonSansW00-BasicLight" w:cs="Arial"/>
          <w:b/>
          <w:bCs/>
          <w:sz w:val="28"/>
          <w:szCs w:val="28"/>
        </w:rPr>
        <w:t xml:space="preserve">Declaración </w:t>
      </w:r>
      <w:r w:rsidR="00EC7001" w:rsidRPr="006B5A55">
        <w:rPr>
          <w:rFonts w:ascii="HendersonSansW00-BasicLight" w:eastAsia="Calibri" w:hAnsi="HendersonSansW00-BasicLight" w:cs="Arial"/>
          <w:b/>
          <w:bCs/>
          <w:sz w:val="28"/>
          <w:szCs w:val="28"/>
        </w:rPr>
        <w:t>Autoría de Material</w:t>
      </w:r>
    </w:p>
    <w:p w14:paraId="20CD1640" w14:textId="4F455989" w:rsidR="00ED19C5" w:rsidRPr="006B5A55" w:rsidRDefault="00ED19C5" w:rsidP="00A92893">
      <w:pPr>
        <w:spacing w:after="240" w:line="240" w:lineRule="auto"/>
        <w:jc w:val="center"/>
        <w:rPr>
          <w:rFonts w:ascii="HendersonSansW00-BasicLight" w:eastAsia="Calibri" w:hAnsi="HendersonSansW00-BasicLight" w:cs="Arial"/>
          <w:b/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ED19C5" w:rsidRPr="006B5A55" w14:paraId="7AB57A6B" w14:textId="77777777" w:rsidTr="00E46C0A">
        <w:tc>
          <w:tcPr>
            <w:tcW w:w="3539" w:type="dxa"/>
            <w:shd w:val="clear" w:color="auto" w:fill="D9D9D9" w:themeFill="background1" w:themeFillShade="D9"/>
          </w:tcPr>
          <w:p w14:paraId="06AFFF8F" w14:textId="556D3302" w:rsidR="00ED19C5" w:rsidRPr="006B5A55" w:rsidRDefault="00ED19C5" w:rsidP="00A92893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Nombre completo</w:t>
            </w:r>
            <w:r w:rsidR="009806E4" w:rsidRPr="006B5A55">
              <w:rPr>
                <w:rFonts w:ascii="HendersonSansW00-BasicLight" w:hAnsi="HendersonSansW00-BasicLight"/>
              </w:rPr>
              <w:t xml:space="preserve"> de la persona </w:t>
            </w:r>
            <w:r w:rsidR="001800B8" w:rsidRPr="006B5A55">
              <w:rPr>
                <w:rFonts w:ascii="HendersonSansW00-BasicLight" w:hAnsi="HendersonSansW00-BasicLight"/>
              </w:rPr>
              <w:t>au</w:t>
            </w:r>
            <w:r w:rsidR="00A6273C" w:rsidRPr="006B5A55">
              <w:rPr>
                <w:rFonts w:ascii="HendersonSansW00-BasicLight" w:hAnsi="HendersonSansW00-BasicLight"/>
              </w:rPr>
              <w:t>tora</w:t>
            </w:r>
            <w:r w:rsidRPr="006B5A55">
              <w:rPr>
                <w:rFonts w:ascii="HendersonSansW00-BasicLight" w:hAnsi="HendersonSansW00-BasicLight"/>
              </w:rPr>
              <w:t>:</w:t>
            </w:r>
          </w:p>
        </w:tc>
        <w:tc>
          <w:tcPr>
            <w:tcW w:w="6423" w:type="dxa"/>
          </w:tcPr>
          <w:p w14:paraId="28EBD775" w14:textId="77777777" w:rsidR="00ED19C5" w:rsidRPr="006B5A55" w:rsidRDefault="00ED19C5" w:rsidP="00ED19C5">
            <w:pPr>
              <w:rPr>
                <w:rFonts w:ascii="HendersonSansW00-BasicLight" w:hAnsi="HendersonSansW00-BasicLight"/>
              </w:rPr>
            </w:pPr>
          </w:p>
        </w:tc>
      </w:tr>
      <w:tr w:rsidR="00ED19C5" w:rsidRPr="006B5A55" w14:paraId="74901647" w14:textId="77777777" w:rsidTr="00E46C0A">
        <w:tc>
          <w:tcPr>
            <w:tcW w:w="3539" w:type="dxa"/>
            <w:shd w:val="clear" w:color="auto" w:fill="D9D9D9" w:themeFill="background1" w:themeFillShade="D9"/>
          </w:tcPr>
          <w:p w14:paraId="1F264FB0" w14:textId="4AF58581" w:rsidR="00ED19C5" w:rsidRPr="006B5A55" w:rsidRDefault="00ED19C5" w:rsidP="00A92893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Número de identificación:</w:t>
            </w:r>
          </w:p>
        </w:tc>
        <w:tc>
          <w:tcPr>
            <w:tcW w:w="6423" w:type="dxa"/>
          </w:tcPr>
          <w:p w14:paraId="1BCBCD4F" w14:textId="77777777" w:rsidR="00ED19C5" w:rsidRPr="006B5A55" w:rsidRDefault="00ED19C5" w:rsidP="00ED19C5">
            <w:pPr>
              <w:rPr>
                <w:rFonts w:ascii="HendersonSansW00-BasicLight" w:hAnsi="HendersonSansW00-BasicLight"/>
              </w:rPr>
            </w:pPr>
          </w:p>
        </w:tc>
      </w:tr>
      <w:tr w:rsidR="00501131" w:rsidRPr="006B5A55" w14:paraId="30DD86B1" w14:textId="77777777" w:rsidTr="00E46C0A">
        <w:tc>
          <w:tcPr>
            <w:tcW w:w="3539" w:type="dxa"/>
            <w:shd w:val="clear" w:color="auto" w:fill="D9D9D9" w:themeFill="background1" w:themeFillShade="D9"/>
          </w:tcPr>
          <w:p w14:paraId="3699E0A7" w14:textId="0FCF8611" w:rsidR="00501131" w:rsidRPr="006B5A55" w:rsidRDefault="00501131" w:rsidP="00A92893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 xml:space="preserve">Estado civil: </w:t>
            </w:r>
          </w:p>
        </w:tc>
        <w:tc>
          <w:tcPr>
            <w:tcW w:w="6423" w:type="dxa"/>
          </w:tcPr>
          <w:p w14:paraId="484C441A" w14:textId="77777777" w:rsidR="00501131" w:rsidRPr="006B5A55" w:rsidRDefault="00501131" w:rsidP="00ED19C5">
            <w:pPr>
              <w:rPr>
                <w:rFonts w:ascii="HendersonSansW00-BasicLight" w:hAnsi="HendersonSansW00-BasicLight"/>
              </w:rPr>
            </w:pPr>
          </w:p>
        </w:tc>
      </w:tr>
      <w:tr w:rsidR="00ED19C5" w:rsidRPr="006B5A55" w14:paraId="2296370F" w14:textId="77777777" w:rsidTr="00E46C0A">
        <w:tc>
          <w:tcPr>
            <w:tcW w:w="3539" w:type="dxa"/>
            <w:shd w:val="clear" w:color="auto" w:fill="D9D9D9" w:themeFill="background1" w:themeFillShade="D9"/>
          </w:tcPr>
          <w:p w14:paraId="56B3A60A" w14:textId="3677D2F7" w:rsidR="00ED19C5" w:rsidRPr="006B5A55" w:rsidRDefault="00ED19C5" w:rsidP="00A92893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Lugar de residencia:</w:t>
            </w:r>
          </w:p>
        </w:tc>
        <w:tc>
          <w:tcPr>
            <w:tcW w:w="6423" w:type="dxa"/>
          </w:tcPr>
          <w:p w14:paraId="44F5BE66" w14:textId="77777777" w:rsidR="00ED19C5" w:rsidRPr="006B5A55" w:rsidRDefault="00ED19C5" w:rsidP="00ED19C5">
            <w:pPr>
              <w:rPr>
                <w:rFonts w:ascii="HendersonSansW00-BasicLight" w:hAnsi="HendersonSansW00-BasicLight"/>
              </w:rPr>
            </w:pPr>
          </w:p>
        </w:tc>
      </w:tr>
      <w:tr w:rsidR="00A92893" w:rsidRPr="006B5A55" w14:paraId="14CC2F60" w14:textId="77777777" w:rsidTr="00E46C0A">
        <w:tc>
          <w:tcPr>
            <w:tcW w:w="3539" w:type="dxa"/>
            <w:shd w:val="clear" w:color="auto" w:fill="D9D9D9" w:themeFill="background1" w:themeFillShade="D9"/>
          </w:tcPr>
          <w:p w14:paraId="7C869E8E" w14:textId="186836FC" w:rsidR="00A92893" w:rsidRPr="006B5A55" w:rsidRDefault="00A92893" w:rsidP="00A92893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Número de teléfono:</w:t>
            </w:r>
          </w:p>
        </w:tc>
        <w:tc>
          <w:tcPr>
            <w:tcW w:w="6423" w:type="dxa"/>
          </w:tcPr>
          <w:p w14:paraId="537D9BBB" w14:textId="77777777" w:rsidR="00A92893" w:rsidRPr="006B5A55" w:rsidRDefault="00A92893" w:rsidP="00ED19C5">
            <w:pPr>
              <w:rPr>
                <w:rFonts w:ascii="HendersonSansW00-BasicLight" w:hAnsi="HendersonSansW00-BasicLight"/>
              </w:rPr>
            </w:pPr>
          </w:p>
        </w:tc>
      </w:tr>
      <w:tr w:rsidR="00ED19C5" w:rsidRPr="006B5A55" w14:paraId="3325268C" w14:textId="77777777" w:rsidTr="00E46C0A">
        <w:tc>
          <w:tcPr>
            <w:tcW w:w="3539" w:type="dxa"/>
            <w:shd w:val="clear" w:color="auto" w:fill="D9D9D9" w:themeFill="background1" w:themeFillShade="D9"/>
          </w:tcPr>
          <w:p w14:paraId="77CAF26B" w14:textId="09D84B7A" w:rsidR="00ED19C5" w:rsidRPr="006B5A55" w:rsidRDefault="00ED19C5" w:rsidP="00A92893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 xml:space="preserve">Fecha: </w:t>
            </w:r>
          </w:p>
        </w:tc>
        <w:tc>
          <w:tcPr>
            <w:tcW w:w="6423" w:type="dxa"/>
          </w:tcPr>
          <w:p w14:paraId="3FC2E703" w14:textId="77777777" w:rsidR="00ED19C5" w:rsidRPr="006B5A55" w:rsidRDefault="00ED19C5" w:rsidP="00ED19C5">
            <w:pPr>
              <w:rPr>
                <w:rFonts w:ascii="HendersonSansW00-BasicLight" w:hAnsi="HendersonSansW00-BasicLight"/>
              </w:rPr>
            </w:pPr>
          </w:p>
        </w:tc>
      </w:tr>
    </w:tbl>
    <w:p w14:paraId="505C70CA" w14:textId="07B0BBE2" w:rsidR="00416AA7" w:rsidRDefault="00ED19C5" w:rsidP="006B5A55">
      <w:pPr>
        <w:pStyle w:val="Sinespaciado"/>
        <w:rPr>
          <w:rFonts w:ascii="HendersonSansW00-BasicLight" w:hAnsi="HendersonSansW00-BasicLight"/>
        </w:rPr>
      </w:pPr>
      <w:r w:rsidRPr="006B5A55">
        <w:rPr>
          <w:rFonts w:ascii="HendersonSansW00-BasicLight" w:hAnsi="HendersonSansW00-BasicLight"/>
        </w:rPr>
        <w:t>Por medio de la presente</w:t>
      </w:r>
      <w:r w:rsidR="00416AA7" w:rsidRPr="006B5A55">
        <w:rPr>
          <w:rFonts w:ascii="HendersonSansW00-BasicLight" w:hAnsi="HendersonSansW00-BasicLight"/>
        </w:rPr>
        <w:t xml:space="preserve"> y enterado/a que la legislación penal vigente sanciona con pena privativa de libertad el delito de perjurio</w:t>
      </w:r>
      <w:r w:rsidR="00B771C6" w:rsidRPr="006B5A55">
        <w:rPr>
          <w:rFonts w:ascii="HendersonSansW00-BasicLight" w:hAnsi="HendersonSansW00-BasicLight"/>
        </w:rPr>
        <w:t xml:space="preserve">, </w:t>
      </w:r>
      <w:r w:rsidR="00A3573C" w:rsidRPr="006B5A55">
        <w:rPr>
          <w:rFonts w:ascii="HendersonSansW00-BasicLight" w:hAnsi="HendersonSansW00-BasicLight"/>
        </w:rPr>
        <w:t xml:space="preserve">DECLARO BAJO FE DE JURAMENTO que el </w:t>
      </w:r>
      <w:r w:rsidR="00B020DD" w:rsidRPr="006B5A55">
        <w:rPr>
          <w:rFonts w:ascii="HendersonSansW00-BasicLight" w:hAnsi="HendersonSansW00-BasicLight"/>
        </w:rPr>
        <w:t xml:space="preserve">siguiente material es de </w:t>
      </w:r>
      <w:r w:rsidR="00B020DD" w:rsidRPr="006B5A55">
        <w:rPr>
          <w:rFonts w:ascii="HendersonSansW00-BasicLight" w:hAnsi="HendersonSansW00-BasicLight"/>
          <w:u w:val="single"/>
        </w:rPr>
        <w:t>mi autoría</w:t>
      </w:r>
      <w:r w:rsidR="008B1C31" w:rsidRPr="006B5A55">
        <w:rPr>
          <w:rFonts w:ascii="HendersonSansW00-BasicLight" w:hAnsi="HendersonSansW00-BasicLight"/>
          <w:u w:val="single"/>
        </w:rPr>
        <w:t xml:space="preserve"> exclusiva</w:t>
      </w:r>
      <w:r w:rsidR="00B020DD" w:rsidRPr="006B5A55">
        <w:rPr>
          <w:rFonts w:ascii="HendersonSansW00-BasicLight" w:hAnsi="HendersonSansW00-BasicLight"/>
        </w:rPr>
        <w:t>:</w:t>
      </w:r>
    </w:p>
    <w:p w14:paraId="1383D492" w14:textId="77777777" w:rsidR="006B5A55" w:rsidRPr="006B5A55" w:rsidRDefault="006B5A55" w:rsidP="006B5A55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B020DD" w:rsidRPr="006B5A55" w14:paraId="41363C1D" w14:textId="77777777" w:rsidTr="00721F88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F3E77EF" w14:textId="436F19F1" w:rsidR="00B020DD" w:rsidRPr="006B5A55" w:rsidRDefault="00B020DD" w:rsidP="00721F88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Descripción del material</w:t>
            </w:r>
            <w:r w:rsidR="005118C7" w:rsidRPr="006B5A55">
              <w:rPr>
                <w:rFonts w:ascii="HendersonSansW00-BasicLight" w:hAnsi="HendersonSansW00-BasicLight"/>
              </w:rPr>
              <w:t>:</w:t>
            </w:r>
          </w:p>
        </w:tc>
        <w:tc>
          <w:tcPr>
            <w:tcW w:w="6423" w:type="dxa"/>
          </w:tcPr>
          <w:p w14:paraId="61158C4E" w14:textId="77777777" w:rsidR="00B020DD" w:rsidRPr="006B5A55" w:rsidRDefault="00B020DD" w:rsidP="00520FAD">
            <w:pPr>
              <w:rPr>
                <w:rFonts w:ascii="HendersonSansW00-BasicLight" w:hAnsi="HendersonSansW00-BasicLight"/>
              </w:rPr>
            </w:pPr>
          </w:p>
          <w:p w14:paraId="5A8BD34E" w14:textId="496C76C7" w:rsidR="00721F88" w:rsidRPr="006B5A55" w:rsidRDefault="00721F88" w:rsidP="00520FAD">
            <w:pPr>
              <w:rPr>
                <w:rFonts w:ascii="HendersonSansW00-BasicLight" w:hAnsi="HendersonSansW00-BasicLight"/>
              </w:rPr>
            </w:pPr>
          </w:p>
        </w:tc>
      </w:tr>
    </w:tbl>
    <w:p w14:paraId="3725E06B" w14:textId="77777777" w:rsidR="006B5A55" w:rsidRDefault="006B5A55" w:rsidP="006B5A55">
      <w:pPr>
        <w:pStyle w:val="Sinespaciado"/>
        <w:rPr>
          <w:rFonts w:ascii="HendersonSansW00-BasicLight" w:hAnsi="HendersonSansW00-BasicLight"/>
        </w:rPr>
      </w:pPr>
    </w:p>
    <w:p w14:paraId="24DA9AA1" w14:textId="1FA279C3" w:rsidR="00A92893" w:rsidRDefault="00E2599F" w:rsidP="006B5A55">
      <w:pPr>
        <w:pStyle w:val="Sinespaciado"/>
        <w:rPr>
          <w:rFonts w:ascii="HendersonSansW00-BasicLight" w:hAnsi="HendersonSansW00-BasicLight"/>
        </w:rPr>
      </w:pPr>
      <w:r w:rsidRPr="006B5A55">
        <w:rPr>
          <w:rFonts w:ascii="HendersonSansW00-BasicLight" w:hAnsi="HendersonSansW00-BasicLight"/>
        </w:rPr>
        <w:t xml:space="preserve">Asimismo, autorizo </w:t>
      </w:r>
      <w:r w:rsidR="000F312D" w:rsidRPr="006B5A55">
        <w:rPr>
          <w:rFonts w:ascii="HendersonSansW00-BasicLight" w:hAnsi="HendersonSansW00-BasicLight"/>
        </w:rPr>
        <w:t xml:space="preserve">su utilización </w:t>
      </w:r>
      <w:r w:rsidR="00EF0A30" w:rsidRPr="006B5A55">
        <w:rPr>
          <w:rFonts w:ascii="HendersonSansW00-BasicLight" w:hAnsi="HendersonSansW00-BasicLight"/>
        </w:rPr>
        <w:t>y la divulgación posterior sin fines de lucro</w:t>
      </w:r>
      <w:r w:rsidR="00EB1EAE" w:rsidRPr="006B5A55">
        <w:rPr>
          <w:rFonts w:ascii="HendersonSansW00-BasicLight" w:hAnsi="HendersonSansW00-BasicLight"/>
        </w:rPr>
        <w:t>,</w:t>
      </w:r>
      <w:r w:rsidR="00EF0A30" w:rsidRPr="006B5A55">
        <w:rPr>
          <w:rFonts w:ascii="HendersonSansW00-BasicLight" w:hAnsi="HendersonSansW00-BasicLight"/>
        </w:rPr>
        <w:t xml:space="preserve"> </w:t>
      </w:r>
      <w:r w:rsidR="00E30A0D" w:rsidRPr="006B5A55">
        <w:rPr>
          <w:rFonts w:ascii="HendersonSansW00-BasicLight" w:hAnsi="HendersonSansW00-BasicLight"/>
        </w:rPr>
        <w:t xml:space="preserve">en </w:t>
      </w:r>
      <w:r w:rsidR="00DB09ED" w:rsidRPr="006B5A55">
        <w:rPr>
          <w:rFonts w:ascii="HendersonSansW00-BasicLight" w:hAnsi="HendersonSansW00-BasicLight"/>
        </w:rPr>
        <w:t>el</w:t>
      </w:r>
      <w:r w:rsidR="00ED19C5" w:rsidRPr="006B5A55">
        <w:rPr>
          <w:rFonts w:ascii="HendersonSansW00-BasicLight" w:hAnsi="HendersonSansW00-BasicLight"/>
        </w:rPr>
        <w:t xml:space="preserve"> </w:t>
      </w:r>
      <w:r w:rsidR="00A92893" w:rsidRPr="006B5A55">
        <w:rPr>
          <w:rFonts w:ascii="HendersonSansW00-BasicLight" w:hAnsi="HendersonSansW00-BasicLight"/>
        </w:rPr>
        <w:t xml:space="preserve">siguiente proyecto apoyado por </w:t>
      </w:r>
      <w:r w:rsidR="00A92893" w:rsidRPr="006B5A55">
        <w:rPr>
          <w:rFonts w:ascii="HendersonSansW00-BasicLight" w:hAnsi="HendersonSansW00-BasicLight"/>
          <w:b/>
          <w:bCs/>
          <w:u w:val="single"/>
        </w:rPr>
        <w:t>Fondo</w:t>
      </w:r>
      <w:r w:rsidR="006B5A55" w:rsidRPr="006B5A55">
        <w:rPr>
          <w:rFonts w:ascii="HendersonSansW00-BasicLight" w:hAnsi="HendersonSansW00-BasicLight"/>
          <w:b/>
          <w:bCs/>
          <w:u w:val="single"/>
        </w:rPr>
        <w:t xml:space="preserve"> para Iniciativas Socioculturales -</w:t>
      </w:r>
      <w:r w:rsidR="00A92893" w:rsidRPr="006B5A55">
        <w:rPr>
          <w:rFonts w:ascii="HendersonSansW00-BasicLight" w:hAnsi="HendersonSansW00-BasicLight"/>
          <w:b/>
          <w:bCs/>
          <w:u w:val="single"/>
        </w:rPr>
        <w:t xml:space="preserve"> Becas Taller</w:t>
      </w:r>
      <w:r w:rsidR="006B5A55" w:rsidRPr="006B5A55">
        <w:rPr>
          <w:rFonts w:ascii="HendersonSansW00-BasicLight" w:hAnsi="HendersonSansW00-BasicLight"/>
          <w:b/>
          <w:bCs/>
          <w:u w:val="single"/>
        </w:rPr>
        <w:t>-</w:t>
      </w:r>
      <w:r w:rsidR="00A92893" w:rsidRPr="006B5A55">
        <w:rPr>
          <w:rFonts w:ascii="HendersonSansW00-BasicLight" w:hAnsi="HendersonSansW00-BasicLight"/>
          <w:b/>
          <w:bCs/>
          <w:u w:val="single"/>
        </w:rPr>
        <w:t xml:space="preserve"> 202</w:t>
      </w:r>
      <w:r w:rsidR="006B5A55" w:rsidRPr="006B5A55">
        <w:rPr>
          <w:rFonts w:ascii="HendersonSansW00-BasicLight" w:hAnsi="HendersonSansW00-BasicLight"/>
          <w:b/>
          <w:bCs/>
          <w:u w:val="single"/>
        </w:rPr>
        <w:t>6-2027</w:t>
      </w:r>
      <w:r w:rsidR="00A92893" w:rsidRPr="006B5A55">
        <w:rPr>
          <w:rFonts w:ascii="HendersonSansW00-BasicLight" w:hAnsi="HendersonSansW00-BasicLight"/>
        </w:rPr>
        <w:t>:</w:t>
      </w:r>
    </w:p>
    <w:p w14:paraId="7C854484" w14:textId="77777777" w:rsidR="006B5A55" w:rsidRPr="006B5A55" w:rsidRDefault="006B5A55" w:rsidP="006B5A55">
      <w:pPr>
        <w:pStyle w:val="Sinespaciado"/>
        <w:rPr>
          <w:rFonts w:ascii="HendersonSansW00-BasicLight" w:hAnsi="HendersonSansW00-Basic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A92893" w:rsidRPr="006B5A55" w14:paraId="3A78C41A" w14:textId="77777777" w:rsidTr="00E46C0A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6AE07C" w14:textId="6B0CA8D6" w:rsidR="00A92893" w:rsidRPr="006B5A55" w:rsidRDefault="00A92893" w:rsidP="00FE28DF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Nombre del proyecto:</w:t>
            </w:r>
          </w:p>
        </w:tc>
        <w:tc>
          <w:tcPr>
            <w:tcW w:w="6423" w:type="dxa"/>
          </w:tcPr>
          <w:p w14:paraId="3277E903" w14:textId="77777777" w:rsidR="00A92893" w:rsidRPr="006B5A55" w:rsidRDefault="00A92893" w:rsidP="00180BA2">
            <w:pPr>
              <w:rPr>
                <w:rFonts w:ascii="HendersonSansW00-BasicLight" w:hAnsi="HendersonSansW00-BasicLight"/>
              </w:rPr>
            </w:pPr>
          </w:p>
          <w:p w14:paraId="2C32F89F" w14:textId="2A7054F4" w:rsidR="00FE28DF" w:rsidRPr="006B5A55" w:rsidRDefault="00FE28DF" w:rsidP="00180BA2">
            <w:pPr>
              <w:rPr>
                <w:rFonts w:ascii="HendersonSansW00-BasicLight" w:hAnsi="HendersonSansW00-BasicLight"/>
              </w:rPr>
            </w:pPr>
          </w:p>
        </w:tc>
      </w:tr>
      <w:tr w:rsidR="00A92893" w:rsidRPr="006B5A55" w14:paraId="28E1238E" w14:textId="77777777" w:rsidTr="00E46C0A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607F934" w14:textId="44547B95" w:rsidR="00A92893" w:rsidRPr="006B5A55" w:rsidRDefault="00A92893" w:rsidP="00FE28DF">
            <w:pPr>
              <w:jc w:val="right"/>
              <w:rPr>
                <w:rFonts w:ascii="HendersonSansW00-BasicLight" w:hAnsi="HendersonSansW00-BasicLight"/>
              </w:rPr>
            </w:pPr>
            <w:r w:rsidRPr="006B5A55">
              <w:rPr>
                <w:rFonts w:ascii="HendersonSansW00-BasicLight" w:hAnsi="HendersonSansW00-BasicLight"/>
              </w:rPr>
              <w:t>Nombre de la persona u organización responsable del proyecto:</w:t>
            </w:r>
          </w:p>
        </w:tc>
        <w:tc>
          <w:tcPr>
            <w:tcW w:w="6423" w:type="dxa"/>
          </w:tcPr>
          <w:p w14:paraId="3AF01EFA" w14:textId="77777777" w:rsidR="00A92893" w:rsidRPr="006B5A55" w:rsidRDefault="00A92893" w:rsidP="00180BA2">
            <w:pPr>
              <w:rPr>
                <w:rFonts w:ascii="HendersonSansW00-BasicLight" w:hAnsi="HendersonSansW00-BasicLight"/>
              </w:rPr>
            </w:pPr>
          </w:p>
        </w:tc>
      </w:tr>
    </w:tbl>
    <w:p w14:paraId="58115157" w14:textId="77777777" w:rsidR="00B0305F" w:rsidRPr="006B5A55" w:rsidRDefault="00B0305F" w:rsidP="0088530F">
      <w:pPr>
        <w:spacing w:before="240" w:after="240" w:line="360" w:lineRule="auto"/>
        <w:rPr>
          <w:rFonts w:ascii="HendersonSansW00-BasicLight" w:eastAsia="Calibri" w:hAnsi="HendersonSansW00-BasicLight" w:cs="Arial"/>
          <w:szCs w:val="24"/>
        </w:rPr>
      </w:pPr>
    </w:p>
    <w:p w14:paraId="4671E80E" w14:textId="6D89BC7F" w:rsidR="00A92893" w:rsidRPr="006B5A55" w:rsidRDefault="00A92893" w:rsidP="0088530F">
      <w:pPr>
        <w:spacing w:before="240" w:after="240" w:line="360" w:lineRule="auto"/>
        <w:rPr>
          <w:rFonts w:ascii="HendersonSansW00-BasicLight" w:eastAsia="Calibri" w:hAnsi="HendersonSansW00-BasicLight" w:cs="Arial"/>
          <w:szCs w:val="24"/>
        </w:rPr>
      </w:pPr>
      <w:r w:rsidRPr="006B5A55">
        <w:rPr>
          <w:rFonts w:ascii="HendersonSansW00-BasicLight" w:eastAsia="Calibri" w:hAnsi="HendersonSansW00-BasicLight" w:cs="Arial"/>
          <w:szCs w:val="24"/>
        </w:rPr>
        <w:t>Sin otro particular,</w:t>
      </w:r>
    </w:p>
    <w:p w14:paraId="1AE0475E" w14:textId="77777777" w:rsidR="00A92893" w:rsidRPr="00A92893" w:rsidRDefault="00A92893" w:rsidP="00A92893">
      <w:pPr>
        <w:spacing w:after="200" w:line="360" w:lineRule="auto"/>
        <w:jc w:val="left"/>
        <w:rPr>
          <w:rFonts w:eastAsia="Calibri" w:cs="Arial"/>
          <w:szCs w:val="24"/>
        </w:rPr>
      </w:pPr>
    </w:p>
    <w:p w14:paraId="291E924E" w14:textId="77777777" w:rsidR="00A92893" w:rsidRPr="00A92893" w:rsidRDefault="00A92893" w:rsidP="00A92893">
      <w:pPr>
        <w:spacing w:line="240" w:lineRule="auto"/>
        <w:jc w:val="left"/>
        <w:rPr>
          <w:rFonts w:eastAsia="Calibri" w:cs="Arial"/>
          <w:szCs w:val="24"/>
          <w:u w:val="single"/>
        </w:rPr>
      </w:pPr>
      <w:r w:rsidRPr="00A92893">
        <w:rPr>
          <w:rFonts w:eastAsia="Calibri" w:cs="Arial"/>
          <w:szCs w:val="24"/>
        </w:rPr>
        <w:t>_________________________</w:t>
      </w:r>
    </w:p>
    <w:p w14:paraId="3ED92EF8" w14:textId="4DA63094" w:rsidR="00A92893" w:rsidRPr="006B5A55" w:rsidRDefault="00111FBD" w:rsidP="006B5A55">
      <w:pPr>
        <w:spacing w:before="240" w:after="240" w:line="360" w:lineRule="auto"/>
        <w:rPr>
          <w:rFonts w:ascii="HendersonSansW00-BasicLight" w:eastAsia="Calibri" w:hAnsi="HendersonSansW00-BasicLight" w:cs="Arial"/>
          <w:b/>
          <w:bCs/>
          <w:szCs w:val="24"/>
        </w:rPr>
      </w:pPr>
      <w:r w:rsidRPr="006B5A55">
        <w:rPr>
          <w:rFonts w:ascii="HendersonSansW00-BasicLight" w:eastAsia="Calibri" w:hAnsi="HendersonSansW00-BasicLight" w:cs="Arial"/>
          <w:b/>
          <w:bCs/>
          <w:szCs w:val="24"/>
        </w:rPr>
        <w:t xml:space="preserve">Firma de la persona </w:t>
      </w:r>
      <w:r w:rsidR="00DC6421" w:rsidRPr="006B5A55">
        <w:rPr>
          <w:rFonts w:ascii="HendersonSansW00-BasicLight" w:eastAsia="Calibri" w:hAnsi="HendersonSansW00-BasicLight" w:cs="Arial"/>
          <w:b/>
          <w:bCs/>
          <w:szCs w:val="24"/>
        </w:rPr>
        <w:t xml:space="preserve">autora del material </w:t>
      </w:r>
    </w:p>
    <w:p w14:paraId="6932040A" w14:textId="77777777" w:rsidR="00A92893" w:rsidRDefault="00A92893" w:rsidP="00ED19C5"/>
    <w:p w14:paraId="6DC51541" w14:textId="6894C13E" w:rsidR="00A12425" w:rsidRDefault="00A12425" w:rsidP="00ED19C5"/>
    <w:sectPr w:rsidR="00A12425" w:rsidSect="00ED19C5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5"/>
    <w:rsid w:val="0001079A"/>
    <w:rsid w:val="00014C32"/>
    <w:rsid w:val="00075CBC"/>
    <w:rsid w:val="00091655"/>
    <w:rsid w:val="000F312D"/>
    <w:rsid w:val="00111FBD"/>
    <w:rsid w:val="0013798F"/>
    <w:rsid w:val="001800B8"/>
    <w:rsid w:val="001C522D"/>
    <w:rsid w:val="001D29DD"/>
    <w:rsid w:val="00297F59"/>
    <w:rsid w:val="003058AB"/>
    <w:rsid w:val="00341C90"/>
    <w:rsid w:val="0039671C"/>
    <w:rsid w:val="003C4BA7"/>
    <w:rsid w:val="003F5F0D"/>
    <w:rsid w:val="00416AA7"/>
    <w:rsid w:val="004F0E67"/>
    <w:rsid w:val="00501131"/>
    <w:rsid w:val="00504B0C"/>
    <w:rsid w:val="005118C7"/>
    <w:rsid w:val="00574D8D"/>
    <w:rsid w:val="005A74D7"/>
    <w:rsid w:val="005C2EFE"/>
    <w:rsid w:val="005C69EB"/>
    <w:rsid w:val="00680668"/>
    <w:rsid w:val="00682456"/>
    <w:rsid w:val="006A68B4"/>
    <w:rsid w:val="006B5A55"/>
    <w:rsid w:val="006C65A0"/>
    <w:rsid w:val="006F434F"/>
    <w:rsid w:val="00717E23"/>
    <w:rsid w:val="00721F88"/>
    <w:rsid w:val="0073077A"/>
    <w:rsid w:val="007657F3"/>
    <w:rsid w:val="007B01A4"/>
    <w:rsid w:val="007B2909"/>
    <w:rsid w:val="007E005D"/>
    <w:rsid w:val="00810649"/>
    <w:rsid w:val="008374A6"/>
    <w:rsid w:val="00843945"/>
    <w:rsid w:val="00873679"/>
    <w:rsid w:val="00874ABE"/>
    <w:rsid w:val="0088530F"/>
    <w:rsid w:val="008A11AF"/>
    <w:rsid w:val="008B1C31"/>
    <w:rsid w:val="00950544"/>
    <w:rsid w:val="009748B2"/>
    <w:rsid w:val="009806E4"/>
    <w:rsid w:val="00981ECF"/>
    <w:rsid w:val="009C7DD7"/>
    <w:rsid w:val="009E0B8D"/>
    <w:rsid w:val="00A120E3"/>
    <w:rsid w:val="00A12425"/>
    <w:rsid w:val="00A317DD"/>
    <w:rsid w:val="00A3573C"/>
    <w:rsid w:val="00A371C0"/>
    <w:rsid w:val="00A435E3"/>
    <w:rsid w:val="00A6273C"/>
    <w:rsid w:val="00A62BA9"/>
    <w:rsid w:val="00A92893"/>
    <w:rsid w:val="00AA1EE7"/>
    <w:rsid w:val="00B020DD"/>
    <w:rsid w:val="00B0305F"/>
    <w:rsid w:val="00B6419B"/>
    <w:rsid w:val="00B771C6"/>
    <w:rsid w:val="00BC5506"/>
    <w:rsid w:val="00BE0708"/>
    <w:rsid w:val="00C028EC"/>
    <w:rsid w:val="00C758C7"/>
    <w:rsid w:val="00C81A87"/>
    <w:rsid w:val="00CA5BB0"/>
    <w:rsid w:val="00CB130A"/>
    <w:rsid w:val="00CE1CCB"/>
    <w:rsid w:val="00D2336E"/>
    <w:rsid w:val="00D7050F"/>
    <w:rsid w:val="00DB09ED"/>
    <w:rsid w:val="00DC6421"/>
    <w:rsid w:val="00DF7D0E"/>
    <w:rsid w:val="00E2599F"/>
    <w:rsid w:val="00E30A0D"/>
    <w:rsid w:val="00E46C0A"/>
    <w:rsid w:val="00EB1EAE"/>
    <w:rsid w:val="00EC7001"/>
    <w:rsid w:val="00ED19C5"/>
    <w:rsid w:val="00EF0A30"/>
    <w:rsid w:val="00F0628E"/>
    <w:rsid w:val="00F317BC"/>
    <w:rsid w:val="00F3340E"/>
    <w:rsid w:val="00F44D21"/>
    <w:rsid w:val="00FC32DB"/>
    <w:rsid w:val="00FD6F1A"/>
    <w:rsid w:val="00FE28DF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5362"/>
  <w15:chartTrackingRefBased/>
  <w15:docId w15:val="{72426582-ADEF-49D8-8F28-6E12136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9C5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B5A55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Vanessa Biasetti Vargas</cp:lastModifiedBy>
  <cp:revision>2</cp:revision>
  <dcterms:created xsi:type="dcterms:W3CDTF">2026-06-22T19:18:00Z</dcterms:created>
  <dcterms:modified xsi:type="dcterms:W3CDTF">2026-06-22T19:18:00Z</dcterms:modified>
</cp:coreProperties>
</file>